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1C616A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шестидесятое</w:t>
      </w:r>
      <w:r w:rsidR="006D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60408F" w:rsidRDefault="001C616A" w:rsidP="00A6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C30C8">
        <w:rPr>
          <w:rFonts w:ascii="Times New Roman" w:hAnsi="Times New Roman" w:cs="Times New Roman"/>
          <w:sz w:val="28"/>
          <w:szCs w:val="28"/>
        </w:rPr>
        <w:t xml:space="preserve"> мая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441EA8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701701" w:rsidRDefault="001C616A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>
        <w:rPr>
          <w:rFonts w:ascii="Times New Roman" w:hAnsi="Times New Roman" w:cs="Times New Roman"/>
          <w:sz w:val="28"/>
          <w:szCs w:val="28"/>
        </w:rPr>
        <w:t>е шестидесятое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F000E5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1C616A" w:rsidRDefault="001C616A" w:rsidP="00BF0F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16A">
        <w:rPr>
          <w:rFonts w:ascii="Times New Roman" w:hAnsi="Times New Roman" w:cs="Times New Roman"/>
          <w:sz w:val="28"/>
          <w:szCs w:val="28"/>
        </w:rPr>
        <w:t xml:space="preserve">о </w:t>
      </w:r>
      <w:r w:rsidRPr="001C616A">
        <w:rPr>
          <w:rFonts w:ascii="Times New Roman" w:hAnsi="Times New Roman"/>
          <w:color w:val="000000"/>
          <w:sz w:val="28"/>
          <w:szCs w:val="28"/>
        </w:rPr>
        <w:t xml:space="preserve">досрочном прекращении полномочий главы </w:t>
      </w:r>
      <w:r w:rsidRPr="001C616A">
        <w:rPr>
          <w:rFonts w:ascii="Times New Roman" w:hAnsi="Times New Roman"/>
          <w:sz w:val="28"/>
          <w:szCs w:val="28"/>
        </w:rPr>
        <w:t xml:space="preserve">муниципального образования рабочего поселка (поселок городского типа) </w:t>
      </w:r>
      <w:r w:rsidRPr="001C616A">
        <w:rPr>
          <w:rFonts w:ascii="Times New Roman" w:hAnsi="Times New Roman"/>
          <w:color w:val="000000"/>
          <w:sz w:val="28"/>
          <w:szCs w:val="28"/>
        </w:rPr>
        <w:t>Магдагачи Ивановой Э.Л.</w:t>
      </w:r>
      <w:r w:rsidRPr="001C616A">
        <w:rPr>
          <w:rFonts w:ascii="Times New Roman" w:hAnsi="Times New Roman"/>
          <w:sz w:val="28"/>
          <w:szCs w:val="28"/>
        </w:rPr>
        <w:t xml:space="preserve"> по собственному желанию</w:t>
      </w:r>
    </w:p>
    <w:p w:rsidR="001C616A" w:rsidRPr="001C616A" w:rsidRDefault="001C616A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Pr="001C616A">
        <w:rPr>
          <w:rFonts w:ascii="Times New Roman" w:hAnsi="Times New Roman"/>
          <w:color w:val="000000"/>
          <w:sz w:val="28"/>
          <w:szCs w:val="28"/>
        </w:rPr>
        <w:t>возложении временного исполнения обязанностей главы</w:t>
      </w:r>
      <w:r w:rsidRPr="001C616A">
        <w:rPr>
          <w:rFonts w:ascii="Times New Roman" w:hAnsi="Times New Roman"/>
          <w:color w:val="000000"/>
          <w:spacing w:val="1"/>
          <w:sz w:val="28"/>
          <w:szCs w:val="28"/>
        </w:rPr>
        <w:t xml:space="preserve"> рабочего поселка </w:t>
      </w:r>
      <w:r w:rsidRPr="001C616A">
        <w:rPr>
          <w:rFonts w:ascii="Times New Roman" w:hAnsi="Times New Roman"/>
          <w:color w:val="000000"/>
          <w:sz w:val="28"/>
          <w:szCs w:val="28"/>
        </w:rPr>
        <w:t xml:space="preserve">(поселок городского типа) Магдагачи </w:t>
      </w:r>
      <w:proofErr w:type="spellStart"/>
      <w:r w:rsidRPr="001C616A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1C616A">
        <w:rPr>
          <w:rFonts w:ascii="Times New Roman" w:hAnsi="Times New Roman"/>
          <w:sz w:val="28"/>
          <w:szCs w:val="28"/>
        </w:rPr>
        <w:t xml:space="preserve"> района Амурской области</w:t>
      </w:r>
    </w:p>
    <w:p w:rsidR="00493EF6" w:rsidRPr="00493EF6" w:rsidRDefault="0066175B" w:rsidP="00493E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93EF6" w:rsidRPr="00493EF6">
        <w:rPr>
          <w:rFonts w:ascii="Times New Roman" w:hAnsi="Times New Roman" w:cs="Times New Roman"/>
          <w:sz w:val="28"/>
          <w:szCs w:val="28"/>
        </w:rPr>
        <w:t xml:space="preserve"> рассмотрении проекта решения </w:t>
      </w:r>
      <w:proofErr w:type="spellStart"/>
      <w:r w:rsidR="00493EF6"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493EF6" w:rsidRPr="00493EF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и дополнений  в Устав муниципального образования рабочего посёлка (</w:t>
      </w:r>
      <w:proofErr w:type="spellStart"/>
      <w:r w:rsidR="00493EF6" w:rsidRPr="00493E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93EF6" w:rsidRPr="00493EF6">
        <w:rPr>
          <w:rFonts w:ascii="Times New Roman" w:hAnsi="Times New Roman" w:cs="Times New Roman"/>
          <w:sz w:val="28"/>
          <w:szCs w:val="28"/>
        </w:rPr>
        <w:t>) Магдагачи»</w:t>
      </w:r>
    </w:p>
    <w:p w:rsidR="0066175B" w:rsidRDefault="0066175B" w:rsidP="00661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5B">
        <w:rPr>
          <w:rFonts w:ascii="Times New Roman" w:hAnsi="Times New Roman" w:cs="Times New Roman"/>
          <w:color w:val="000000"/>
          <w:sz w:val="28"/>
          <w:szCs w:val="28"/>
        </w:rPr>
        <w:t xml:space="preserve">- о рассмотрении проекта решения </w:t>
      </w:r>
      <w:proofErr w:type="spellStart"/>
      <w:r w:rsidRPr="0066175B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66175B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«</w:t>
      </w:r>
      <w:r w:rsidRPr="0066175B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рабочего поселка (поселок городского типа) Магдагачи за 2020 год.</w:t>
      </w:r>
    </w:p>
    <w:p w:rsidR="0066175B" w:rsidRPr="0066175B" w:rsidRDefault="0066175B" w:rsidP="0066175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228" w:rsidRDefault="0049535C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1C616A">
        <w:rPr>
          <w:rFonts w:ascii="Times New Roman" w:hAnsi="Times New Roman"/>
          <w:color w:val="000000"/>
          <w:sz w:val="28"/>
          <w:szCs w:val="28"/>
        </w:rPr>
        <w:t>в 10.0</w:t>
      </w:r>
      <w:r w:rsidR="009D04DF">
        <w:rPr>
          <w:rFonts w:ascii="Times New Roman" w:hAnsi="Times New Roman"/>
          <w:color w:val="000000"/>
          <w:sz w:val="28"/>
          <w:szCs w:val="28"/>
        </w:rPr>
        <w:t>0.</w:t>
      </w: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</w:t>
      </w:r>
      <w:r w:rsidRPr="009577E6">
        <w:rPr>
          <w:rFonts w:ascii="Times New Roman" w:hAnsi="Times New Roman" w:cs="Times New Roman"/>
          <w:sz w:val="28"/>
          <w:szCs w:val="28"/>
        </w:rPr>
        <w:t xml:space="preserve"> ограничительных мер и ухудшением эпидемиологической обстановки</w:t>
      </w:r>
      <w:r w:rsidR="00811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>
        <w:rPr>
          <w:rFonts w:ascii="Times New Roman" w:hAnsi="Times New Roman" w:cs="Times New Roman"/>
          <w:sz w:val="28"/>
          <w:szCs w:val="28"/>
        </w:rPr>
        <w:t>. Магдагачи</w:t>
      </w:r>
      <w:r w:rsidRPr="009577E6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9577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главы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>. Магдагачи</w:t>
      </w:r>
      <w:r w:rsidR="00963467">
        <w:rPr>
          <w:rFonts w:ascii="Times New Roman" w:hAnsi="Times New Roman" w:cs="Times New Roman"/>
          <w:sz w:val="28"/>
          <w:szCs w:val="28"/>
        </w:rPr>
        <w:t xml:space="preserve"> № 71 от 20.10.2020 года</w:t>
      </w:r>
      <w:r w:rsidR="007F58D2">
        <w:rPr>
          <w:rFonts w:ascii="Times New Roman" w:hAnsi="Times New Roman" w:cs="Times New Roman"/>
          <w:sz w:val="28"/>
          <w:szCs w:val="28"/>
        </w:rPr>
        <w:t xml:space="preserve">, </w:t>
      </w:r>
      <w:r w:rsidR="00963467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DA67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54BE2"/>
    <w:rsid w:val="00086468"/>
    <w:rsid w:val="000A27C3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644A4"/>
    <w:rsid w:val="00182F25"/>
    <w:rsid w:val="001A783B"/>
    <w:rsid w:val="001C1006"/>
    <w:rsid w:val="001C31A0"/>
    <w:rsid w:val="001C616A"/>
    <w:rsid w:val="001E328B"/>
    <w:rsid w:val="001F138B"/>
    <w:rsid w:val="0020068B"/>
    <w:rsid w:val="00205A8C"/>
    <w:rsid w:val="00207B77"/>
    <w:rsid w:val="00213B30"/>
    <w:rsid w:val="00213CE2"/>
    <w:rsid w:val="00222A0A"/>
    <w:rsid w:val="00235128"/>
    <w:rsid w:val="00242C9C"/>
    <w:rsid w:val="00243181"/>
    <w:rsid w:val="002466FA"/>
    <w:rsid w:val="002467D3"/>
    <w:rsid w:val="0025370D"/>
    <w:rsid w:val="0027440A"/>
    <w:rsid w:val="00275FDF"/>
    <w:rsid w:val="00280F02"/>
    <w:rsid w:val="002940A3"/>
    <w:rsid w:val="002A21CA"/>
    <w:rsid w:val="002A4F8D"/>
    <w:rsid w:val="002B0E57"/>
    <w:rsid w:val="002D7AC4"/>
    <w:rsid w:val="002F2611"/>
    <w:rsid w:val="0031649D"/>
    <w:rsid w:val="00324C36"/>
    <w:rsid w:val="0033151A"/>
    <w:rsid w:val="0035484B"/>
    <w:rsid w:val="003728E0"/>
    <w:rsid w:val="003C005B"/>
    <w:rsid w:val="003C2DBD"/>
    <w:rsid w:val="003E6620"/>
    <w:rsid w:val="004007B6"/>
    <w:rsid w:val="00441EA8"/>
    <w:rsid w:val="00455051"/>
    <w:rsid w:val="00465D3D"/>
    <w:rsid w:val="0047549B"/>
    <w:rsid w:val="0048193E"/>
    <w:rsid w:val="0049398A"/>
    <w:rsid w:val="00493EF6"/>
    <w:rsid w:val="0049535C"/>
    <w:rsid w:val="004A10FD"/>
    <w:rsid w:val="004C56A1"/>
    <w:rsid w:val="004F0362"/>
    <w:rsid w:val="004F3ECA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532D6"/>
    <w:rsid w:val="0066175B"/>
    <w:rsid w:val="00665494"/>
    <w:rsid w:val="00672CFD"/>
    <w:rsid w:val="00675158"/>
    <w:rsid w:val="006A2590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A031B"/>
    <w:rsid w:val="008A5253"/>
    <w:rsid w:val="008A71FB"/>
    <w:rsid w:val="008B1C73"/>
    <w:rsid w:val="008B4759"/>
    <w:rsid w:val="008C3D5A"/>
    <w:rsid w:val="00900018"/>
    <w:rsid w:val="00912610"/>
    <w:rsid w:val="009259D4"/>
    <w:rsid w:val="0093056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C30C8"/>
    <w:rsid w:val="009D04DF"/>
    <w:rsid w:val="009E624B"/>
    <w:rsid w:val="009F153E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F1663"/>
    <w:rsid w:val="00B027E8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F0FBA"/>
    <w:rsid w:val="00BF0FDF"/>
    <w:rsid w:val="00BF6077"/>
    <w:rsid w:val="00C103A8"/>
    <w:rsid w:val="00C14BBE"/>
    <w:rsid w:val="00C43316"/>
    <w:rsid w:val="00C55E2E"/>
    <w:rsid w:val="00C55E64"/>
    <w:rsid w:val="00C573CE"/>
    <w:rsid w:val="00C57C9A"/>
    <w:rsid w:val="00C6079B"/>
    <w:rsid w:val="00C731AA"/>
    <w:rsid w:val="00CD00B0"/>
    <w:rsid w:val="00CD2BD0"/>
    <w:rsid w:val="00D05DF8"/>
    <w:rsid w:val="00D412CD"/>
    <w:rsid w:val="00D46D1E"/>
    <w:rsid w:val="00D55D1B"/>
    <w:rsid w:val="00D925BF"/>
    <w:rsid w:val="00DA6772"/>
    <w:rsid w:val="00DA7B02"/>
    <w:rsid w:val="00DD565E"/>
    <w:rsid w:val="00DE054E"/>
    <w:rsid w:val="00DE128C"/>
    <w:rsid w:val="00DE5068"/>
    <w:rsid w:val="00DE6380"/>
    <w:rsid w:val="00E04E7C"/>
    <w:rsid w:val="00E14369"/>
    <w:rsid w:val="00E34189"/>
    <w:rsid w:val="00E40D90"/>
    <w:rsid w:val="00E83809"/>
    <w:rsid w:val="00E95191"/>
    <w:rsid w:val="00EA05E5"/>
    <w:rsid w:val="00EA565F"/>
    <w:rsid w:val="00EA7D8D"/>
    <w:rsid w:val="00EC22F9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47549B"/>
    <w:rPr>
      <w:b/>
      <w:bCs/>
    </w:rPr>
  </w:style>
  <w:style w:type="paragraph" w:styleId="a9">
    <w:name w:val="Normal (Web)"/>
    <w:basedOn w:val="a"/>
    <w:uiPriority w:val="99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132</cp:revision>
  <cp:lastPrinted>2017-10-17T23:18:00Z</cp:lastPrinted>
  <dcterms:created xsi:type="dcterms:W3CDTF">2017-10-17T05:01:00Z</dcterms:created>
  <dcterms:modified xsi:type="dcterms:W3CDTF">2021-05-19T06:36:00Z</dcterms:modified>
</cp:coreProperties>
</file>